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E601E" w14:textId="38B419F1" w:rsidR="002A7AAD" w:rsidRPr="00C00F46" w:rsidRDefault="004D63DB" w:rsidP="002A7AAD">
      <w:pPr>
        <w:pStyle w:val="BodyText"/>
        <w:tabs>
          <w:tab w:val="left" w:pos="6579"/>
          <w:tab w:val="left" w:pos="10144"/>
        </w:tabs>
        <w:spacing w:before="86"/>
        <w:ind w:left="-180" w:right="513" w:firstLine="180"/>
        <w:rPr>
          <w:rFonts w:asciiTheme="minorHAnsi" w:hAnsiTheme="minorHAnsi" w:cstheme="minorHAnsi"/>
          <w:b/>
          <w:bCs/>
          <w:lang w:val="es-ES"/>
        </w:rPr>
      </w:pPr>
      <w:r w:rsidRPr="00C00F46">
        <w:rPr>
          <w:b/>
          <w:bCs/>
          <w:lang w:val="es-ES_tradnl"/>
        </w:rPr>
        <w:t>Respuestas de la hoja de actividades</w:t>
      </w:r>
    </w:p>
    <w:p w14:paraId="3D86AD2F" w14:textId="6F360A84" w:rsidR="002A7AAD" w:rsidRPr="00C00F46" w:rsidRDefault="004D63DB" w:rsidP="002A7AAD">
      <w:pPr>
        <w:pStyle w:val="BodyText"/>
        <w:tabs>
          <w:tab w:val="left" w:pos="6579"/>
          <w:tab w:val="left" w:pos="10144"/>
        </w:tabs>
        <w:spacing w:before="86"/>
        <w:ind w:left="-180" w:right="513" w:firstLine="180"/>
        <w:rPr>
          <w:rFonts w:asciiTheme="minorHAnsi" w:hAnsiTheme="minorHAnsi" w:cstheme="minorHAnsi"/>
          <w:b/>
          <w:bCs/>
        </w:rPr>
      </w:pPr>
      <w:r w:rsidRPr="00C00F46">
        <w:rPr>
          <w:b/>
          <w:bCs/>
          <w:lang w:val="es-ES_tradnl"/>
        </w:rPr>
        <w:t>Capítulo 4, Lección 2</w:t>
      </w:r>
    </w:p>
    <w:p w14:paraId="2B29BD38" w14:textId="28326844" w:rsidR="00B001D1" w:rsidRPr="00C00F46" w:rsidRDefault="004D63DB" w:rsidP="002A7AAD">
      <w:pPr>
        <w:ind w:left="180" w:hanging="180"/>
        <w:rPr>
          <w:rFonts w:asciiTheme="minorHAnsi" w:hAnsiTheme="minorHAnsi" w:cstheme="minorHAnsi"/>
          <w:b/>
          <w:bCs/>
          <w:sz w:val="28"/>
          <w:szCs w:val="28"/>
        </w:rPr>
      </w:pPr>
      <w:r w:rsidRPr="00C00F46">
        <w:rPr>
          <w:rFonts w:ascii="Calibri" w:eastAsia="Calibri" w:hAnsi="Calibri" w:cs="Calibri"/>
          <w:b/>
          <w:bCs/>
          <w:sz w:val="28"/>
          <w:szCs w:val="28"/>
          <w:lang w:val="es-ES_tradnl"/>
        </w:rPr>
        <w:t>Tabla periódica</w:t>
      </w:r>
    </w:p>
    <w:p w14:paraId="30D6CD4C" w14:textId="3B8EB939" w:rsidR="00D26115" w:rsidRPr="004D63DB" w:rsidRDefault="00D26115" w:rsidP="002A7AAD">
      <w:pPr>
        <w:ind w:left="180" w:hanging="180"/>
        <w:rPr>
          <w:rFonts w:asciiTheme="minorHAnsi" w:hAnsiTheme="minorHAnsi" w:cstheme="minorHAnsi"/>
          <w:b/>
          <w:bCs/>
        </w:rPr>
      </w:pPr>
    </w:p>
    <w:tbl>
      <w:tblPr>
        <w:tblStyle w:val="TableGrid"/>
        <w:tblpPr w:leftFromText="180" w:rightFromText="180" w:vertAnchor="text" w:horzAnchor="margin" w:tblpXSpec="center" w:tblpY="384"/>
        <w:tblW w:w="15570" w:type="dxa"/>
        <w:tblLayout w:type="fixed"/>
        <w:tblLook w:val="04A0" w:firstRow="1" w:lastRow="0" w:firstColumn="1" w:lastColumn="0" w:noHBand="0" w:noVBand="1"/>
      </w:tblPr>
      <w:tblGrid>
        <w:gridCol w:w="1800"/>
        <w:gridCol w:w="1896"/>
        <w:gridCol w:w="2064"/>
        <w:gridCol w:w="2160"/>
        <w:gridCol w:w="1936"/>
        <w:gridCol w:w="1936"/>
        <w:gridCol w:w="1973"/>
        <w:gridCol w:w="1805"/>
      </w:tblGrid>
      <w:tr w:rsidR="00191D6B" w:rsidRPr="004D63DB" w14:paraId="0B0D585D" w14:textId="77777777" w:rsidTr="00191D6B">
        <w:trPr>
          <w:trHeight w:val="2240"/>
        </w:trPr>
        <w:tc>
          <w:tcPr>
            <w:tcW w:w="1800" w:type="dxa"/>
          </w:tcPr>
          <w:p w14:paraId="403F92C9" w14:textId="77777777" w:rsidR="00191D6B" w:rsidRPr="004D63DB" w:rsidRDefault="00191D6B" w:rsidP="00191D6B">
            <w:pPr>
              <w:jc w:val="center"/>
              <w:rPr>
                <w:rFonts w:asciiTheme="minorHAnsi" w:hAnsiTheme="minorHAnsi" w:cstheme="minorHAnsi"/>
                <w:b/>
                <w:bCs/>
                <w:sz w:val="21"/>
                <w:szCs w:val="21"/>
              </w:rPr>
            </w:pPr>
            <w:bookmarkStart w:id="0" w:name="_Hlk103262490"/>
            <w:r w:rsidRPr="004D63DB">
              <w:rPr>
                <w:rFonts w:ascii="Calibri" w:eastAsia="Calibri" w:hAnsi="Calibri" w:cs="Calibri"/>
                <w:b/>
                <w:bCs/>
                <w:sz w:val="21"/>
                <w:szCs w:val="21"/>
                <w:lang w:val="es-ES_tradnl"/>
              </w:rPr>
              <w:t>HIDRÓGENO</w:t>
            </w:r>
          </w:p>
          <w:p w14:paraId="61EF088D" w14:textId="77777777" w:rsidR="00191D6B" w:rsidRPr="004D63DB" w:rsidRDefault="00191D6B" w:rsidP="00191D6B">
            <w:pPr>
              <w:jc w:val="center"/>
              <w:rPr>
                <w:rFonts w:asciiTheme="minorHAnsi" w:hAnsiTheme="minorHAnsi" w:cstheme="minorHAnsi"/>
                <w:sz w:val="21"/>
                <w:szCs w:val="21"/>
              </w:rPr>
            </w:pPr>
            <w:r w:rsidRPr="004D63DB">
              <w:rPr>
                <w:rFonts w:ascii="Calibri" w:eastAsia="Calibri" w:hAnsi="Calibri" w:cs="Calibri"/>
                <w:b/>
                <w:bCs/>
                <w:sz w:val="21"/>
                <w:szCs w:val="21"/>
                <w:lang w:val="es-ES_tradnl"/>
              </w:rPr>
              <w:t>1</w:t>
            </w:r>
          </w:p>
          <w:p w14:paraId="2A27F9C4" w14:textId="77777777" w:rsidR="00191D6B" w:rsidRPr="004D63DB" w:rsidRDefault="00191D6B" w:rsidP="00191D6B">
            <w:pPr>
              <w:jc w:val="center"/>
              <w:rPr>
                <w:rFonts w:asciiTheme="minorHAnsi" w:hAnsiTheme="minorHAnsi" w:cstheme="minorHAnsi"/>
                <w:sz w:val="21"/>
                <w:szCs w:val="21"/>
              </w:rPr>
            </w:pPr>
          </w:p>
          <w:p w14:paraId="5AA5A74C"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protones: 1</w:t>
            </w:r>
          </w:p>
          <w:p w14:paraId="200FF94F"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electrones: 1</w:t>
            </w:r>
          </w:p>
          <w:p w14:paraId="1FDC185A"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neutrones: 0</w:t>
            </w:r>
          </w:p>
          <w:p w14:paraId="599F0791" w14:textId="77777777" w:rsidR="00191D6B" w:rsidRPr="004D63DB" w:rsidRDefault="00191D6B" w:rsidP="00191D6B">
            <w:pPr>
              <w:jc w:val="center"/>
              <w:rPr>
                <w:rFonts w:asciiTheme="minorHAnsi" w:hAnsiTheme="minorHAnsi" w:cstheme="minorHAnsi"/>
                <w:sz w:val="21"/>
                <w:szCs w:val="21"/>
              </w:rPr>
            </w:pPr>
          </w:p>
          <w:p w14:paraId="44F21B78"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1.01</w:t>
            </w:r>
          </w:p>
        </w:tc>
        <w:tc>
          <w:tcPr>
            <w:tcW w:w="11965" w:type="dxa"/>
            <w:gridSpan w:val="6"/>
            <w:tcBorders>
              <w:top w:val="nil"/>
            </w:tcBorders>
          </w:tcPr>
          <w:p w14:paraId="1714A39D" w14:textId="77777777" w:rsidR="00191D6B" w:rsidRPr="00C00F46" w:rsidRDefault="00191D6B" w:rsidP="00191D6B">
            <w:pPr>
              <w:jc w:val="center"/>
              <w:rPr>
                <w:rFonts w:asciiTheme="minorHAnsi" w:hAnsiTheme="minorHAnsi" w:cstheme="minorHAnsi"/>
                <w:b/>
                <w:bCs/>
                <w:sz w:val="72"/>
                <w:szCs w:val="72"/>
                <w:lang w:val="es-ES"/>
              </w:rPr>
            </w:pPr>
            <w:r w:rsidRPr="00C00F46">
              <w:rPr>
                <w:rFonts w:ascii="Calibri" w:eastAsia="Calibri" w:hAnsi="Calibri" w:cs="Calibri"/>
                <w:b/>
                <w:bCs/>
                <w:sz w:val="72"/>
                <w:szCs w:val="72"/>
                <w:lang w:val="es-ES_tradnl"/>
              </w:rPr>
              <w:t>TABLA PERIÓDICA</w:t>
            </w:r>
          </w:p>
          <w:p w14:paraId="0DD5696C" w14:textId="77777777" w:rsidR="00191D6B" w:rsidRPr="00C00F46" w:rsidRDefault="00191D6B" w:rsidP="00191D6B">
            <w:pPr>
              <w:jc w:val="center"/>
              <w:rPr>
                <w:rFonts w:asciiTheme="minorHAnsi" w:hAnsiTheme="minorHAnsi" w:cstheme="minorHAnsi"/>
                <w:b/>
                <w:bCs/>
                <w:sz w:val="72"/>
                <w:szCs w:val="72"/>
                <w:lang w:val="es-ES"/>
              </w:rPr>
            </w:pPr>
            <w:r w:rsidRPr="00C00F46">
              <w:rPr>
                <w:rFonts w:ascii="Calibri" w:eastAsia="Calibri" w:hAnsi="Calibri" w:cs="Calibri"/>
                <w:b/>
                <w:bCs/>
                <w:sz w:val="72"/>
                <w:szCs w:val="72"/>
                <w:lang w:val="es-ES_tradnl"/>
              </w:rPr>
              <w:t>ELEMENTOS 1 AL 20</w:t>
            </w:r>
          </w:p>
          <w:p w14:paraId="4F3A0E3A" w14:textId="77777777" w:rsidR="00191D6B" w:rsidRPr="004D63DB" w:rsidRDefault="00191D6B" w:rsidP="00191D6B">
            <w:pPr>
              <w:jc w:val="center"/>
              <w:rPr>
                <w:rFonts w:asciiTheme="minorHAnsi" w:hAnsiTheme="minorHAnsi" w:cstheme="minorHAnsi"/>
                <w:sz w:val="21"/>
                <w:szCs w:val="21"/>
                <w:lang w:val="es-ES"/>
              </w:rPr>
            </w:pPr>
            <w:r w:rsidRPr="00C00F46">
              <w:rPr>
                <w:rFonts w:ascii="Calibri" w:eastAsia="Calibri" w:hAnsi="Calibri" w:cs="Calibri"/>
                <w:sz w:val="32"/>
                <w:szCs w:val="32"/>
                <w:lang w:val="es-ES_tradnl"/>
              </w:rPr>
              <w:t>Escribe la cantidad de protones, electrones y neutrones en cada elemento.</w:t>
            </w:r>
          </w:p>
        </w:tc>
        <w:tc>
          <w:tcPr>
            <w:tcW w:w="1805" w:type="dxa"/>
          </w:tcPr>
          <w:p w14:paraId="0140B78B"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HELIO</w:t>
            </w:r>
          </w:p>
          <w:p w14:paraId="2ACDF543" w14:textId="77777777" w:rsidR="00191D6B" w:rsidRPr="004D63DB" w:rsidRDefault="00191D6B" w:rsidP="00191D6B">
            <w:pPr>
              <w:jc w:val="center"/>
              <w:rPr>
                <w:rFonts w:asciiTheme="minorHAnsi" w:hAnsiTheme="minorHAnsi" w:cstheme="minorHAnsi"/>
                <w:sz w:val="21"/>
                <w:szCs w:val="21"/>
              </w:rPr>
            </w:pPr>
            <w:r w:rsidRPr="004D63DB">
              <w:rPr>
                <w:rFonts w:ascii="Calibri" w:eastAsia="Calibri" w:hAnsi="Calibri" w:cs="Calibri"/>
                <w:b/>
                <w:bCs/>
                <w:sz w:val="21"/>
                <w:szCs w:val="21"/>
                <w:lang w:val="es-ES_tradnl"/>
              </w:rPr>
              <w:t>2</w:t>
            </w:r>
          </w:p>
          <w:p w14:paraId="3A46D3CC" w14:textId="77777777" w:rsidR="00191D6B" w:rsidRPr="004D63DB" w:rsidRDefault="00191D6B" w:rsidP="00191D6B">
            <w:pPr>
              <w:jc w:val="center"/>
              <w:rPr>
                <w:rFonts w:asciiTheme="minorHAnsi" w:hAnsiTheme="minorHAnsi" w:cstheme="minorHAnsi"/>
                <w:sz w:val="21"/>
                <w:szCs w:val="21"/>
              </w:rPr>
            </w:pPr>
          </w:p>
          <w:p w14:paraId="4A3810E3"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protones: 2</w:t>
            </w:r>
          </w:p>
          <w:p w14:paraId="63ECB977"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electrones: 2</w:t>
            </w:r>
          </w:p>
          <w:p w14:paraId="0B9404BE" w14:textId="77777777" w:rsidR="00191D6B" w:rsidRPr="004D63DB" w:rsidRDefault="00191D6B" w:rsidP="00191D6B">
            <w:pPr>
              <w:ind w:left="-14" w:hanging="180"/>
              <w:jc w:val="center"/>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neutrones: 2</w:t>
            </w:r>
          </w:p>
          <w:p w14:paraId="48869FD3" w14:textId="77777777" w:rsidR="00191D6B" w:rsidRPr="004D63DB" w:rsidRDefault="00191D6B" w:rsidP="00191D6B">
            <w:pPr>
              <w:ind w:left="-14" w:hanging="180"/>
              <w:jc w:val="center"/>
              <w:rPr>
                <w:rFonts w:asciiTheme="minorHAnsi" w:hAnsiTheme="minorHAnsi" w:cstheme="minorHAnsi"/>
                <w:b/>
                <w:bCs/>
                <w:sz w:val="16"/>
                <w:szCs w:val="16"/>
              </w:rPr>
            </w:pPr>
          </w:p>
          <w:p w14:paraId="6FAE4155" w14:textId="77777777" w:rsidR="00191D6B" w:rsidRPr="004D63DB" w:rsidRDefault="00191D6B" w:rsidP="00191D6B">
            <w:pPr>
              <w:ind w:left="-14" w:hanging="180"/>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4.00</w:t>
            </w:r>
          </w:p>
        </w:tc>
      </w:tr>
      <w:tr w:rsidR="00191D6B" w:rsidRPr="004D63DB" w14:paraId="3C523D83" w14:textId="77777777" w:rsidTr="00191D6B">
        <w:trPr>
          <w:trHeight w:val="1874"/>
        </w:trPr>
        <w:tc>
          <w:tcPr>
            <w:tcW w:w="1800" w:type="dxa"/>
          </w:tcPr>
          <w:p w14:paraId="1A038C47"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LITIO</w:t>
            </w:r>
          </w:p>
          <w:p w14:paraId="152944E1" w14:textId="77777777" w:rsidR="00191D6B" w:rsidRPr="004D63DB" w:rsidRDefault="00191D6B" w:rsidP="00191D6B">
            <w:pPr>
              <w:jc w:val="center"/>
              <w:rPr>
                <w:rFonts w:asciiTheme="minorHAnsi" w:hAnsiTheme="minorHAnsi" w:cstheme="minorHAnsi"/>
                <w:sz w:val="21"/>
                <w:szCs w:val="21"/>
              </w:rPr>
            </w:pPr>
            <w:r w:rsidRPr="004D63DB">
              <w:rPr>
                <w:rFonts w:ascii="Calibri" w:eastAsia="Calibri" w:hAnsi="Calibri" w:cs="Calibri"/>
                <w:b/>
                <w:bCs/>
                <w:sz w:val="21"/>
                <w:szCs w:val="21"/>
                <w:lang w:val="es-ES_tradnl"/>
              </w:rPr>
              <w:t>3</w:t>
            </w:r>
          </w:p>
          <w:p w14:paraId="6B443158" w14:textId="77777777" w:rsidR="00191D6B" w:rsidRPr="004D63DB" w:rsidRDefault="00191D6B" w:rsidP="00191D6B">
            <w:pPr>
              <w:jc w:val="center"/>
              <w:rPr>
                <w:rFonts w:asciiTheme="minorHAnsi" w:hAnsiTheme="minorHAnsi" w:cstheme="minorHAnsi"/>
                <w:sz w:val="12"/>
                <w:szCs w:val="12"/>
              </w:rPr>
            </w:pPr>
          </w:p>
          <w:p w14:paraId="3225F35B"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protones: 3</w:t>
            </w:r>
          </w:p>
          <w:p w14:paraId="74F5C398"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electrones: 3</w:t>
            </w:r>
          </w:p>
          <w:p w14:paraId="135DA0BF"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neutrones: 4</w:t>
            </w:r>
          </w:p>
          <w:p w14:paraId="09EC830D" w14:textId="77777777" w:rsidR="00191D6B" w:rsidRPr="004D63DB" w:rsidRDefault="00191D6B" w:rsidP="00191D6B">
            <w:pPr>
              <w:jc w:val="center"/>
              <w:rPr>
                <w:rFonts w:asciiTheme="minorHAnsi" w:hAnsiTheme="minorHAnsi" w:cstheme="minorHAnsi"/>
                <w:sz w:val="21"/>
                <w:szCs w:val="21"/>
              </w:rPr>
            </w:pPr>
          </w:p>
          <w:p w14:paraId="516C3E06"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6.94</w:t>
            </w:r>
          </w:p>
        </w:tc>
        <w:tc>
          <w:tcPr>
            <w:tcW w:w="1896" w:type="dxa"/>
          </w:tcPr>
          <w:p w14:paraId="40943DC7"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BERILIO</w:t>
            </w:r>
          </w:p>
          <w:p w14:paraId="1212CDB8" w14:textId="77777777" w:rsidR="00191D6B" w:rsidRPr="004D63DB" w:rsidRDefault="00191D6B" w:rsidP="00191D6B">
            <w:pPr>
              <w:jc w:val="center"/>
              <w:rPr>
                <w:rFonts w:asciiTheme="minorHAnsi" w:hAnsiTheme="minorHAnsi" w:cstheme="minorHAnsi"/>
                <w:sz w:val="21"/>
                <w:szCs w:val="21"/>
              </w:rPr>
            </w:pPr>
            <w:r w:rsidRPr="004D63DB">
              <w:rPr>
                <w:rFonts w:ascii="Calibri" w:eastAsia="Calibri" w:hAnsi="Calibri" w:cs="Calibri"/>
                <w:b/>
                <w:bCs/>
                <w:sz w:val="21"/>
                <w:szCs w:val="21"/>
                <w:lang w:val="es-ES_tradnl"/>
              </w:rPr>
              <w:t>4</w:t>
            </w:r>
          </w:p>
          <w:p w14:paraId="766AB7D3" w14:textId="77777777" w:rsidR="00191D6B" w:rsidRPr="004D63DB" w:rsidRDefault="00191D6B" w:rsidP="00191D6B">
            <w:pPr>
              <w:jc w:val="center"/>
              <w:rPr>
                <w:rFonts w:asciiTheme="minorHAnsi" w:hAnsiTheme="minorHAnsi" w:cstheme="minorHAnsi"/>
                <w:sz w:val="12"/>
                <w:szCs w:val="12"/>
              </w:rPr>
            </w:pPr>
          </w:p>
          <w:p w14:paraId="771B0B64"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protones: 4</w:t>
            </w:r>
          </w:p>
          <w:p w14:paraId="6390F157"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electrones: 4</w:t>
            </w:r>
          </w:p>
          <w:p w14:paraId="4A8773BE"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neutrones: 5</w:t>
            </w:r>
          </w:p>
          <w:p w14:paraId="49701165" w14:textId="77777777" w:rsidR="00191D6B" w:rsidRPr="004D63DB" w:rsidRDefault="00191D6B" w:rsidP="00191D6B">
            <w:pPr>
              <w:jc w:val="center"/>
              <w:rPr>
                <w:rFonts w:asciiTheme="minorHAnsi" w:hAnsiTheme="minorHAnsi" w:cstheme="minorHAnsi"/>
                <w:sz w:val="21"/>
                <w:szCs w:val="21"/>
              </w:rPr>
            </w:pPr>
          </w:p>
          <w:p w14:paraId="6B583392"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9.01</w:t>
            </w:r>
          </w:p>
        </w:tc>
        <w:tc>
          <w:tcPr>
            <w:tcW w:w="2064" w:type="dxa"/>
            <w:tcBorders>
              <w:top w:val="single" w:sz="4" w:space="0" w:color="auto"/>
              <w:bottom w:val="single" w:sz="4" w:space="0" w:color="auto"/>
            </w:tcBorders>
          </w:tcPr>
          <w:p w14:paraId="31BF46C0"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BORO</w:t>
            </w:r>
          </w:p>
          <w:p w14:paraId="1209FE02" w14:textId="77777777" w:rsidR="00191D6B" w:rsidRPr="004D63DB" w:rsidRDefault="00191D6B" w:rsidP="00191D6B">
            <w:pPr>
              <w:jc w:val="center"/>
              <w:rPr>
                <w:rFonts w:asciiTheme="minorHAnsi" w:hAnsiTheme="minorHAnsi" w:cstheme="minorHAnsi"/>
                <w:sz w:val="21"/>
                <w:szCs w:val="21"/>
              </w:rPr>
            </w:pPr>
            <w:r w:rsidRPr="004D63DB">
              <w:rPr>
                <w:rFonts w:ascii="Calibri" w:eastAsia="Calibri" w:hAnsi="Calibri" w:cs="Calibri"/>
                <w:b/>
                <w:bCs/>
                <w:sz w:val="21"/>
                <w:szCs w:val="21"/>
                <w:lang w:val="es-ES_tradnl"/>
              </w:rPr>
              <w:t>5</w:t>
            </w:r>
          </w:p>
          <w:p w14:paraId="2462466E" w14:textId="77777777" w:rsidR="00191D6B" w:rsidRPr="004D63DB" w:rsidRDefault="00191D6B" w:rsidP="00191D6B">
            <w:pPr>
              <w:jc w:val="center"/>
              <w:rPr>
                <w:rFonts w:asciiTheme="minorHAnsi" w:hAnsiTheme="minorHAnsi" w:cstheme="minorHAnsi"/>
                <w:sz w:val="12"/>
                <w:szCs w:val="12"/>
              </w:rPr>
            </w:pPr>
          </w:p>
          <w:p w14:paraId="6934AA2C"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protones: 5</w:t>
            </w:r>
          </w:p>
          <w:p w14:paraId="24714D60"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electrones: 5</w:t>
            </w:r>
          </w:p>
          <w:p w14:paraId="29B22B3A"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neutrones: 6</w:t>
            </w:r>
          </w:p>
          <w:p w14:paraId="33311142" w14:textId="77777777" w:rsidR="00191D6B" w:rsidRPr="004D63DB" w:rsidRDefault="00191D6B" w:rsidP="00191D6B">
            <w:pPr>
              <w:jc w:val="center"/>
              <w:rPr>
                <w:rFonts w:asciiTheme="minorHAnsi" w:hAnsiTheme="minorHAnsi" w:cstheme="minorHAnsi"/>
                <w:sz w:val="21"/>
                <w:szCs w:val="21"/>
              </w:rPr>
            </w:pPr>
          </w:p>
          <w:p w14:paraId="7C6FEBDC"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10.81</w:t>
            </w:r>
          </w:p>
        </w:tc>
        <w:tc>
          <w:tcPr>
            <w:tcW w:w="2160" w:type="dxa"/>
            <w:tcBorders>
              <w:top w:val="single" w:sz="4" w:space="0" w:color="auto"/>
              <w:bottom w:val="single" w:sz="4" w:space="0" w:color="auto"/>
            </w:tcBorders>
          </w:tcPr>
          <w:p w14:paraId="6CB863C9"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CARBONO</w:t>
            </w:r>
          </w:p>
          <w:p w14:paraId="78D90270" w14:textId="77777777" w:rsidR="00191D6B" w:rsidRPr="004D63DB" w:rsidRDefault="00191D6B" w:rsidP="00191D6B">
            <w:pPr>
              <w:jc w:val="center"/>
              <w:rPr>
                <w:rFonts w:asciiTheme="minorHAnsi" w:hAnsiTheme="minorHAnsi" w:cstheme="minorHAnsi"/>
                <w:sz w:val="21"/>
                <w:szCs w:val="21"/>
              </w:rPr>
            </w:pPr>
            <w:r w:rsidRPr="004D63DB">
              <w:rPr>
                <w:rFonts w:ascii="Calibri" w:eastAsia="Calibri" w:hAnsi="Calibri" w:cs="Calibri"/>
                <w:b/>
                <w:bCs/>
                <w:sz w:val="21"/>
                <w:szCs w:val="21"/>
                <w:lang w:val="es-ES_tradnl"/>
              </w:rPr>
              <w:t>6</w:t>
            </w:r>
          </w:p>
          <w:p w14:paraId="383F7C99" w14:textId="77777777" w:rsidR="00191D6B" w:rsidRPr="004D63DB" w:rsidRDefault="00191D6B" w:rsidP="00191D6B">
            <w:pPr>
              <w:jc w:val="center"/>
              <w:rPr>
                <w:rFonts w:asciiTheme="minorHAnsi" w:hAnsiTheme="minorHAnsi" w:cstheme="minorHAnsi"/>
                <w:sz w:val="12"/>
                <w:szCs w:val="12"/>
              </w:rPr>
            </w:pPr>
          </w:p>
          <w:p w14:paraId="769BC16F"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protones: 6</w:t>
            </w:r>
          </w:p>
          <w:p w14:paraId="5058C6F2"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electrones: 6</w:t>
            </w:r>
          </w:p>
          <w:p w14:paraId="78D5030F"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neutrones: 6</w:t>
            </w:r>
          </w:p>
          <w:p w14:paraId="1EE34BCA" w14:textId="77777777" w:rsidR="00191D6B" w:rsidRPr="004D63DB" w:rsidRDefault="00191D6B" w:rsidP="00191D6B">
            <w:pPr>
              <w:jc w:val="center"/>
              <w:rPr>
                <w:rFonts w:asciiTheme="minorHAnsi" w:hAnsiTheme="minorHAnsi" w:cstheme="minorHAnsi"/>
                <w:sz w:val="21"/>
                <w:szCs w:val="21"/>
              </w:rPr>
            </w:pPr>
          </w:p>
          <w:p w14:paraId="10DF493F"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12.01</w:t>
            </w:r>
          </w:p>
        </w:tc>
        <w:tc>
          <w:tcPr>
            <w:tcW w:w="1936" w:type="dxa"/>
            <w:tcBorders>
              <w:top w:val="single" w:sz="4" w:space="0" w:color="auto"/>
              <w:bottom w:val="single" w:sz="4" w:space="0" w:color="auto"/>
            </w:tcBorders>
          </w:tcPr>
          <w:p w14:paraId="6109A697"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NITRÓGENO</w:t>
            </w:r>
          </w:p>
          <w:p w14:paraId="4A48CB3E"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7</w:t>
            </w:r>
          </w:p>
          <w:p w14:paraId="65A9E1F0" w14:textId="77777777" w:rsidR="00191D6B" w:rsidRPr="004D63DB" w:rsidRDefault="00191D6B" w:rsidP="00191D6B">
            <w:pPr>
              <w:jc w:val="center"/>
              <w:rPr>
                <w:rFonts w:asciiTheme="minorHAnsi" w:hAnsiTheme="minorHAnsi" w:cstheme="minorHAnsi"/>
                <w:sz w:val="12"/>
                <w:szCs w:val="12"/>
              </w:rPr>
            </w:pPr>
          </w:p>
          <w:p w14:paraId="414D9AEA"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protones: 7</w:t>
            </w:r>
          </w:p>
          <w:p w14:paraId="593CDDF8"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electrones: 7</w:t>
            </w:r>
          </w:p>
          <w:p w14:paraId="0F1C6091"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neutrones: 7</w:t>
            </w:r>
          </w:p>
          <w:p w14:paraId="4EB15C9D" w14:textId="77777777" w:rsidR="00191D6B" w:rsidRPr="004D63DB" w:rsidRDefault="00191D6B" w:rsidP="00191D6B">
            <w:pPr>
              <w:jc w:val="center"/>
              <w:rPr>
                <w:rFonts w:asciiTheme="minorHAnsi" w:hAnsiTheme="minorHAnsi" w:cstheme="minorHAnsi"/>
                <w:sz w:val="21"/>
                <w:szCs w:val="21"/>
              </w:rPr>
            </w:pPr>
          </w:p>
          <w:p w14:paraId="053AC6E2"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14.01</w:t>
            </w:r>
          </w:p>
        </w:tc>
        <w:tc>
          <w:tcPr>
            <w:tcW w:w="1936" w:type="dxa"/>
            <w:tcBorders>
              <w:top w:val="single" w:sz="4" w:space="0" w:color="auto"/>
            </w:tcBorders>
          </w:tcPr>
          <w:p w14:paraId="3AEC8965"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OXÍGENO</w:t>
            </w:r>
          </w:p>
          <w:p w14:paraId="1F5FB180" w14:textId="77777777" w:rsidR="00191D6B" w:rsidRPr="004D63DB" w:rsidRDefault="00191D6B" w:rsidP="00191D6B">
            <w:pPr>
              <w:jc w:val="center"/>
              <w:rPr>
                <w:rFonts w:asciiTheme="minorHAnsi" w:hAnsiTheme="minorHAnsi" w:cstheme="minorHAnsi"/>
                <w:sz w:val="21"/>
                <w:szCs w:val="21"/>
              </w:rPr>
            </w:pPr>
            <w:r w:rsidRPr="004D63DB">
              <w:rPr>
                <w:rFonts w:ascii="Calibri" w:eastAsia="Calibri" w:hAnsi="Calibri" w:cs="Calibri"/>
                <w:b/>
                <w:bCs/>
                <w:sz w:val="21"/>
                <w:szCs w:val="21"/>
                <w:lang w:val="es-ES_tradnl"/>
              </w:rPr>
              <w:t>8</w:t>
            </w:r>
          </w:p>
          <w:p w14:paraId="35292BC1" w14:textId="77777777" w:rsidR="00191D6B" w:rsidRPr="004D63DB" w:rsidRDefault="00191D6B" w:rsidP="00191D6B">
            <w:pPr>
              <w:jc w:val="center"/>
              <w:rPr>
                <w:rFonts w:asciiTheme="minorHAnsi" w:hAnsiTheme="minorHAnsi" w:cstheme="minorHAnsi"/>
                <w:sz w:val="12"/>
                <w:szCs w:val="12"/>
              </w:rPr>
            </w:pPr>
          </w:p>
          <w:p w14:paraId="0780640F"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protones: 8</w:t>
            </w:r>
          </w:p>
          <w:p w14:paraId="638B37DD"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electrones: 8</w:t>
            </w:r>
          </w:p>
          <w:p w14:paraId="6EEAFDC3"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neutrones: 8</w:t>
            </w:r>
          </w:p>
          <w:p w14:paraId="481611EF" w14:textId="77777777" w:rsidR="00191D6B" w:rsidRPr="004D63DB" w:rsidRDefault="00191D6B" w:rsidP="00191D6B">
            <w:pPr>
              <w:jc w:val="center"/>
              <w:rPr>
                <w:rFonts w:asciiTheme="minorHAnsi" w:hAnsiTheme="minorHAnsi" w:cstheme="minorHAnsi"/>
                <w:sz w:val="21"/>
                <w:szCs w:val="21"/>
              </w:rPr>
            </w:pPr>
          </w:p>
          <w:p w14:paraId="11BACD7A"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16.00</w:t>
            </w:r>
          </w:p>
        </w:tc>
        <w:tc>
          <w:tcPr>
            <w:tcW w:w="1973" w:type="dxa"/>
          </w:tcPr>
          <w:p w14:paraId="46697805"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FLÚOR</w:t>
            </w:r>
          </w:p>
          <w:p w14:paraId="572E2238"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9</w:t>
            </w:r>
          </w:p>
          <w:p w14:paraId="1FE3A659" w14:textId="77777777" w:rsidR="00191D6B" w:rsidRPr="004D63DB" w:rsidRDefault="00191D6B" w:rsidP="00191D6B">
            <w:pPr>
              <w:jc w:val="center"/>
              <w:rPr>
                <w:rFonts w:asciiTheme="minorHAnsi" w:hAnsiTheme="minorHAnsi" w:cstheme="minorHAnsi"/>
                <w:sz w:val="12"/>
                <w:szCs w:val="12"/>
              </w:rPr>
            </w:pPr>
          </w:p>
          <w:p w14:paraId="7B715C4D"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protones: 9</w:t>
            </w:r>
          </w:p>
          <w:p w14:paraId="46EEEA1D"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electrones: 9</w:t>
            </w:r>
          </w:p>
          <w:p w14:paraId="569822FD"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neutrones: 10</w:t>
            </w:r>
          </w:p>
          <w:p w14:paraId="2583368D" w14:textId="77777777" w:rsidR="00191D6B" w:rsidRPr="004D63DB" w:rsidRDefault="00191D6B" w:rsidP="00191D6B">
            <w:pPr>
              <w:jc w:val="center"/>
              <w:rPr>
                <w:rFonts w:asciiTheme="minorHAnsi" w:hAnsiTheme="minorHAnsi" w:cstheme="minorHAnsi"/>
                <w:sz w:val="21"/>
                <w:szCs w:val="21"/>
              </w:rPr>
            </w:pPr>
          </w:p>
          <w:p w14:paraId="35D0959E"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19.00</w:t>
            </w:r>
          </w:p>
        </w:tc>
        <w:tc>
          <w:tcPr>
            <w:tcW w:w="1805" w:type="dxa"/>
          </w:tcPr>
          <w:p w14:paraId="1E089270"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NEÓN</w:t>
            </w:r>
          </w:p>
          <w:p w14:paraId="49E68377" w14:textId="77777777" w:rsidR="00191D6B" w:rsidRPr="004D63DB" w:rsidRDefault="00191D6B" w:rsidP="00191D6B">
            <w:pPr>
              <w:jc w:val="center"/>
              <w:rPr>
                <w:rFonts w:asciiTheme="minorHAnsi" w:hAnsiTheme="minorHAnsi" w:cstheme="minorHAnsi"/>
                <w:sz w:val="21"/>
                <w:szCs w:val="21"/>
              </w:rPr>
            </w:pPr>
            <w:r w:rsidRPr="004D63DB">
              <w:rPr>
                <w:rFonts w:ascii="Calibri" w:eastAsia="Calibri" w:hAnsi="Calibri" w:cs="Calibri"/>
                <w:b/>
                <w:bCs/>
                <w:sz w:val="21"/>
                <w:szCs w:val="21"/>
                <w:lang w:val="es-ES_tradnl"/>
              </w:rPr>
              <w:t>10</w:t>
            </w:r>
          </w:p>
          <w:p w14:paraId="2B4E4F96" w14:textId="77777777" w:rsidR="00191D6B" w:rsidRPr="004D63DB" w:rsidRDefault="00191D6B" w:rsidP="00191D6B">
            <w:pPr>
              <w:jc w:val="center"/>
              <w:rPr>
                <w:rFonts w:asciiTheme="minorHAnsi" w:hAnsiTheme="minorHAnsi" w:cstheme="minorHAnsi"/>
                <w:sz w:val="12"/>
                <w:szCs w:val="12"/>
              </w:rPr>
            </w:pPr>
          </w:p>
          <w:p w14:paraId="765001C9"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protones: 10</w:t>
            </w:r>
          </w:p>
          <w:p w14:paraId="7661631E"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electrones: 10</w:t>
            </w:r>
          </w:p>
          <w:p w14:paraId="112473B5"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neutrones: 10</w:t>
            </w:r>
          </w:p>
          <w:p w14:paraId="3E779955" w14:textId="77777777" w:rsidR="00191D6B" w:rsidRPr="004D63DB" w:rsidRDefault="00191D6B" w:rsidP="00191D6B">
            <w:pPr>
              <w:jc w:val="center"/>
              <w:rPr>
                <w:rFonts w:asciiTheme="minorHAnsi" w:hAnsiTheme="minorHAnsi" w:cstheme="minorHAnsi"/>
                <w:sz w:val="21"/>
                <w:szCs w:val="21"/>
              </w:rPr>
            </w:pPr>
          </w:p>
          <w:p w14:paraId="0D421CA9"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20.18</w:t>
            </w:r>
          </w:p>
        </w:tc>
      </w:tr>
      <w:tr w:rsidR="00191D6B" w:rsidRPr="004D63DB" w14:paraId="0447B6CC" w14:textId="77777777" w:rsidTr="00191D6B">
        <w:trPr>
          <w:trHeight w:val="2105"/>
        </w:trPr>
        <w:tc>
          <w:tcPr>
            <w:tcW w:w="1800" w:type="dxa"/>
            <w:tcBorders>
              <w:bottom w:val="single" w:sz="4" w:space="0" w:color="auto"/>
            </w:tcBorders>
          </w:tcPr>
          <w:p w14:paraId="3A0E9452"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SODIO</w:t>
            </w:r>
          </w:p>
          <w:p w14:paraId="5C5CDD70"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11</w:t>
            </w:r>
          </w:p>
          <w:p w14:paraId="71A7EEBF" w14:textId="77777777" w:rsidR="00191D6B" w:rsidRPr="004D63DB" w:rsidRDefault="00191D6B" w:rsidP="00191D6B">
            <w:pPr>
              <w:jc w:val="center"/>
              <w:rPr>
                <w:rFonts w:asciiTheme="minorHAnsi" w:hAnsiTheme="minorHAnsi" w:cstheme="minorHAnsi"/>
                <w:sz w:val="12"/>
                <w:szCs w:val="12"/>
              </w:rPr>
            </w:pPr>
          </w:p>
          <w:p w14:paraId="527F0627"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protones: 11</w:t>
            </w:r>
          </w:p>
          <w:p w14:paraId="6E1BEE3E"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electrones: 11</w:t>
            </w:r>
          </w:p>
          <w:p w14:paraId="408FA5D4" w14:textId="77777777" w:rsidR="00191D6B" w:rsidRPr="004D63DB" w:rsidRDefault="00191D6B" w:rsidP="00191D6B">
            <w:pPr>
              <w:ind w:left="-285" w:right="75" w:firstLine="180"/>
              <w:rPr>
                <w:rFonts w:asciiTheme="minorHAnsi" w:hAnsiTheme="minorHAnsi" w:cstheme="minorHAnsi"/>
                <w:b/>
                <w:bCs/>
                <w:sz w:val="16"/>
                <w:szCs w:val="16"/>
              </w:rPr>
            </w:pPr>
            <w:r>
              <w:rPr>
                <w:rFonts w:ascii="Calibri" w:eastAsia="Calibri" w:hAnsi="Calibri" w:cs="Calibri"/>
                <w:b/>
                <w:bCs/>
                <w:sz w:val="16"/>
                <w:szCs w:val="16"/>
                <w:lang w:val="es-ES_tradnl"/>
              </w:rPr>
              <w:t xml:space="preserve">  </w:t>
            </w: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neutrones: 12</w:t>
            </w:r>
          </w:p>
          <w:p w14:paraId="61D97FAB" w14:textId="77777777" w:rsidR="00191D6B" w:rsidRPr="004D63DB" w:rsidRDefault="00191D6B" w:rsidP="00191D6B">
            <w:pPr>
              <w:ind w:left="-285" w:right="75" w:firstLine="180"/>
              <w:jc w:val="center"/>
              <w:rPr>
                <w:rFonts w:asciiTheme="minorHAnsi" w:hAnsiTheme="minorHAnsi" w:cstheme="minorHAnsi"/>
                <w:sz w:val="16"/>
                <w:szCs w:val="16"/>
              </w:rPr>
            </w:pPr>
          </w:p>
          <w:p w14:paraId="7003B22A" w14:textId="77777777" w:rsidR="00191D6B" w:rsidRPr="004D63DB" w:rsidRDefault="00191D6B" w:rsidP="00191D6B">
            <w:pPr>
              <w:ind w:left="-285" w:right="75" w:firstLine="180"/>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22.99</w:t>
            </w:r>
          </w:p>
        </w:tc>
        <w:tc>
          <w:tcPr>
            <w:tcW w:w="1896" w:type="dxa"/>
            <w:tcBorders>
              <w:bottom w:val="single" w:sz="4" w:space="0" w:color="auto"/>
            </w:tcBorders>
          </w:tcPr>
          <w:p w14:paraId="58D6D670"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MAGNESIO</w:t>
            </w:r>
          </w:p>
          <w:p w14:paraId="44ED7728"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12</w:t>
            </w:r>
          </w:p>
          <w:p w14:paraId="650105A8" w14:textId="77777777" w:rsidR="00191D6B" w:rsidRPr="004D63DB" w:rsidRDefault="00191D6B" w:rsidP="00191D6B">
            <w:pPr>
              <w:jc w:val="center"/>
              <w:rPr>
                <w:rFonts w:asciiTheme="minorHAnsi" w:hAnsiTheme="minorHAnsi" w:cstheme="minorHAnsi"/>
                <w:sz w:val="12"/>
                <w:szCs w:val="12"/>
              </w:rPr>
            </w:pPr>
          </w:p>
          <w:p w14:paraId="7342ECD9"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protones: 12</w:t>
            </w:r>
          </w:p>
          <w:p w14:paraId="69853378" w14:textId="77777777" w:rsidR="00191D6B" w:rsidRPr="004D63DB" w:rsidRDefault="00191D6B" w:rsidP="00191D6B">
            <w:pPr>
              <w:ind w:left="-29" w:right="180"/>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electrones: 12</w:t>
            </w:r>
          </w:p>
          <w:p w14:paraId="36147F80" w14:textId="77777777" w:rsidR="00191D6B" w:rsidRPr="004D63DB" w:rsidRDefault="00191D6B" w:rsidP="00191D6B">
            <w:pPr>
              <w:ind w:right="-105" w:hanging="464"/>
              <w:jc w:val="center"/>
              <w:rPr>
                <w:rFonts w:asciiTheme="minorHAnsi" w:hAnsiTheme="minorHAnsi" w:cstheme="minorHAnsi"/>
                <w:b/>
                <w:bCs/>
                <w:sz w:val="16"/>
                <w:szCs w:val="16"/>
              </w:rPr>
            </w:pPr>
            <w:r>
              <w:rPr>
                <w:rFonts w:ascii="Calibri" w:eastAsia="Calibri" w:hAnsi="Calibri" w:cs="Calibri"/>
                <w:b/>
                <w:bCs/>
                <w:sz w:val="16"/>
                <w:szCs w:val="16"/>
                <w:lang w:val="es-ES_tradnl"/>
              </w:rPr>
              <w:t xml:space="preserve">   </w:t>
            </w: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neutrones: 12</w:t>
            </w:r>
          </w:p>
          <w:p w14:paraId="4B6C2379" w14:textId="77777777" w:rsidR="00191D6B" w:rsidRPr="004D63DB" w:rsidRDefault="00191D6B" w:rsidP="00191D6B">
            <w:pPr>
              <w:ind w:right="-105" w:hanging="464"/>
              <w:jc w:val="center"/>
              <w:rPr>
                <w:rFonts w:asciiTheme="minorHAnsi" w:hAnsiTheme="minorHAnsi" w:cstheme="minorHAnsi"/>
                <w:b/>
                <w:bCs/>
                <w:sz w:val="16"/>
                <w:szCs w:val="16"/>
              </w:rPr>
            </w:pPr>
          </w:p>
          <w:p w14:paraId="0E99A7DC" w14:textId="77777777" w:rsidR="00191D6B" w:rsidRPr="004D63DB" w:rsidRDefault="00191D6B" w:rsidP="00191D6B">
            <w:pPr>
              <w:ind w:right="-105" w:hanging="464"/>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24.31</w:t>
            </w:r>
          </w:p>
        </w:tc>
        <w:tc>
          <w:tcPr>
            <w:tcW w:w="2064" w:type="dxa"/>
            <w:tcBorders>
              <w:bottom w:val="single" w:sz="4" w:space="0" w:color="auto"/>
            </w:tcBorders>
          </w:tcPr>
          <w:p w14:paraId="37C960AA"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ALUMINIO</w:t>
            </w:r>
          </w:p>
          <w:p w14:paraId="438E2702"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13</w:t>
            </w:r>
          </w:p>
          <w:p w14:paraId="3F7B5BFB" w14:textId="77777777" w:rsidR="00191D6B" w:rsidRPr="004D63DB" w:rsidRDefault="00191D6B" w:rsidP="00191D6B">
            <w:pPr>
              <w:jc w:val="center"/>
              <w:rPr>
                <w:rFonts w:asciiTheme="minorHAnsi" w:hAnsiTheme="minorHAnsi" w:cstheme="minorHAnsi"/>
                <w:sz w:val="12"/>
                <w:szCs w:val="12"/>
              </w:rPr>
            </w:pPr>
          </w:p>
          <w:p w14:paraId="7A84875E"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protones: 13</w:t>
            </w:r>
          </w:p>
          <w:p w14:paraId="494A2386"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electrones: 13</w:t>
            </w:r>
          </w:p>
          <w:p w14:paraId="3C41A79E" w14:textId="77777777" w:rsidR="00191D6B" w:rsidRPr="004D63DB" w:rsidRDefault="00191D6B" w:rsidP="00191D6B">
            <w:pPr>
              <w:ind w:right="165" w:hanging="284"/>
              <w:jc w:val="center"/>
              <w:rPr>
                <w:rFonts w:asciiTheme="minorHAnsi" w:hAnsiTheme="minorHAnsi" w:cstheme="minorHAnsi"/>
                <w:b/>
                <w:bCs/>
                <w:sz w:val="16"/>
                <w:szCs w:val="16"/>
              </w:rPr>
            </w:pPr>
            <w:r>
              <w:rPr>
                <w:rFonts w:ascii="Calibri" w:eastAsia="Calibri" w:hAnsi="Calibri" w:cs="Calibri"/>
                <w:b/>
                <w:bCs/>
                <w:sz w:val="16"/>
                <w:szCs w:val="16"/>
                <w:lang w:val="es-ES_tradnl"/>
              </w:rPr>
              <w:t xml:space="preserve">  </w:t>
            </w: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neutrones: 14</w:t>
            </w:r>
          </w:p>
          <w:p w14:paraId="3DC82D5E" w14:textId="77777777" w:rsidR="00191D6B" w:rsidRPr="004D63DB" w:rsidRDefault="00191D6B" w:rsidP="00191D6B">
            <w:pPr>
              <w:ind w:right="300" w:hanging="284"/>
              <w:jc w:val="center"/>
              <w:rPr>
                <w:rFonts w:asciiTheme="minorHAnsi" w:hAnsiTheme="minorHAnsi" w:cstheme="minorHAnsi"/>
                <w:b/>
                <w:bCs/>
                <w:sz w:val="16"/>
                <w:szCs w:val="16"/>
              </w:rPr>
            </w:pPr>
          </w:p>
          <w:p w14:paraId="4381483D" w14:textId="77777777" w:rsidR="00191D6B" w:rsidRPr="004D63DB" w:rsidRDefault="00191D6B" w:rsidP="00191D6B">
            <w:pPr>
              <w:ind w:right="300" w:hanging="284"/>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26.98</w:t>
            </w:r>
          </w:p>
        </w:tc>
        <w:tc>
          <w:tcPr>
            <w:tcW w:w="2160" w:type="dxa"/>
            <w:tcBorders>
              <w:bottom w:val="single" w:sz="4" w:space="0" w:color="auto"/>
            </w:tcBorders>
          </w:tcPr>
          <w:p w14:paraId="51BD24E0"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SILICIO</w:t>
            </w:r>
          </w:p>
          <w:p w14:paraId="603C819C"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14</w:t>
            </w:r>
          </w:p>
          <w:p w14:paraId="0C452E84" w14:textId="77777777" w:rsidR="00191D6B" w:rsidRPr="004D63DB" w:rsidRDefault="00191D6B" w:rsidP="00191D6B">
            <w:pPr>
              <w:jc w:val="center"/>
              <w:rPr>
                <w:rFonts w:asciiTheme="minorHAnsi" w:hAnsiTheme="minorHAnsi" w:cstheme="minorHAnsi"/>
                <w:sz w:val="12"/>
                <w:szCs w:val="12"/>
              </w:rPr>
            </w:pPr>
          </w:p>
          <w:p w14:paraId="5516468F"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protones: 14</w:t>
            </w:r>
          </w:p>
          <w:p w14:paraId="529DB629"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electrones: 14</w:t>
            </w:r>
          </w:p>
          <w:p w14:paraId="07623769" w14:textId="77777777" w:rsidR="00191D6B" w:rsidRPr="004D63DB" w:rsidRDefault="00191D6B" w:rsidP="00191D6B">
            <w:pPr>
              <w:ind w:right="255" w:hanging="284"/>
              <w:jc w:val="center"/>
              <w:rPr>
                <w:rFonts w:asciiTheme="minorHAnsi" w:hAnsiTheme="minorHAnsi" w:cstheme="minorHAnsi"/>
                <w:b/>
                <w:bCs/>
                <w:sz w:val="16"/>
                <w:szCs w:val="16"/>
              </w:rPr>
            </w:pPr>
            <w:r>
              <w:rPr>
                <w:rFonts w:ascii="Calibri" w:eastAsia="Calibri" w:hAnsi="Calibri" w:cs="Calibri"/>
                <w:b/>
                <w:bCs/>
                <w:sz w:val="16"/>
                <w:szCs w:val="16"/>
                <w:lang w:val="es-ES_tradnl"/>
              </w:rPr>
              <w:t xml:space="preserve">  </w:t>
            </w: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neutrones: 14</w:t>
            </w:r>
          </w:p>
          <w:p w14:paraId="5DF47BED" w14:textId="77777777" w:rsidR="00191D6B" w:rsidRPr="004D63DB" w:rsidRDefault="00191D6B" w:rsidP="00191D6B">
            <w:pPr>
              <w:ind w:right="165" w:hanging="284"/>
              <w:jc w:val="center"/>
              <w:rPr>
                <w:rFonts w:asciiTheme="minorHAnsi" w:hAnsiTheme="minorHAnsi" w:cstheme="minorHAnsi"/>
                <w:b/>
                <w:bCs/>
                <w:sz w:val="16"/>
                <w:szCs w:val="16"/>
              </w:rPr>
            </w:pPr>
          </w:p>
          <w:p w14:paraId="07432990" w14:textId="77777777" w:rsidR="00191D6B" w:rsidRPr="004D63DB" w:rsidRDefault="00191D6B" w:rsidP="00191D6B">
            <w:pPr>
              <w:ind w:right="165" w:hanging="284"/>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28.09</w:t>
            </w:r>
          </w:p>
        </w:tc>
        <w:tc>
          <w:tcPr>
            <w:tcW w:w="1936" w:type="dxa"/>
            <w:tcBorders>
              <w:bottom w:val="single" w:sz="4" w:space="0" w:color="auto"/>
            </w:tcBorders>
          </w:tcPr>
          <w:p w14:paraId="369E3375"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FÓSFORO</w:t>
            </w:r>
          </w:p>
          <w:p w14:paraId="6E28E78B"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15</w:t>
            </w:r>
          </w:p>
          <w:p w14:paraId="3247A9BF" w14:textId="77777777" w:rsidR="00191D6B" w:rsidRPr="004D63DB" w:rsidRDefault="00191D6B" w:rsidP="00191D6B">
            <w:pPr>
              <w:jc w:val="center"/>
              <w:rPr>
                <w:rFonts w:asciiTheme="minorHAnsi" w:hAnsiTheme="minorHAnsi" w:cstheme="minorHAnsi"/>
                <w:sz w:val="12"/>
                <w:szCs w:val="12"/>
              </w:rPr>
            </w:pPr>
          </w:p>
          <w:p w14:paraId="0247CDBF"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protones: 15</w:t>
            </w:r>
          </w:p>
          <w:p w14:paraId="17ACC532"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electrones: 15</w:t>
            </w:r>
          </w:p>
          <w:p w14:paraId="5A15DA78" w14:textId="77777777" w:rsidR="00191D6B" w:rsidRPr="004D63DB" w:rsidRDefault="00191D6B" w:rsidP="00191D6B">
            <w:pPr>
              <w:ind w:right="120" w:hanging="194"/>
              <w:jc w:val="center"/>
              <w:rPr>
                <w:rFonts w:asciiTheme="minorHAnsi" w:hAnsiTheme="minorHAnsi" w:cstheme="minorHAnsi"/>
                <w:b/>
                <w:bCs/>
                <w:sz w:val="16"/>
                <w:szCs w:val="16"/>
              </w:rPr>
            </w:pPr>
            <w:r>
              <w:rPr>
                <w:rFonts w:ascii="Calibri" w:eastAsia="Calibri" w:hAnsi="Calibri" w:cs="Calibri"/>
                <w:b/>
                <w:bCs/>
                <w:sz w:val="16"/>
                <w:szCs w:val="16"/>
                <w:lang w:val="es-ES_tradnl"/>
              </w:rPr>
              <w:t xml:space="preserve">  </w:t>
            </w: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neutrones: 16</w:t>
            </w:r>
          </w:p>
          <w:p w14:paraId="136B0D21" w14:textId="77777777" w:rsidR="00191D6B" w:rsidRPr="004D63DB" w:rsidRDefault="00191D6B" w:rsidP="00191D6B">
            <w:pPr>
              <w:ind w:right="120" w:hanging="194"/>
              <w:jc w:val="center"/>
              <w:rPr>
                <w:rFonts w:asciiTheme="minorHAnsi" w:hAnsiTheme="minorHAnsi" w:cstheme="minorHAnsi"/>
                <w:b/>
                <w:bCs/>
                <w:sz w:val="16"/>
                <w:szCs w:val="16"/>
              </w:rPr>
            </w:pPr>
          </w:p>
          <w:p w14:paraId="0CE3752C" w14:textId="77777777" w:rsidR="00191D6B" w:rsidRPr="004D63DB" w:rsidRDefault="00191D6B" w:rsidP="00191D6B">
            <w:pPr>
              <w:ind w:right="120" w:hanging="194"/>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30.97</w:t>
            </w:r>
          </w:p>
        </w:tc>
        <w:tc>
          <w:tcPr>
            <w:tcW w:w="1936" w:type="dxa"/>
            <w:tcBorders>
              <w:bottom w:val="single" w:sz="4" w:space="0" w:color="auto"/>
            </w:tcBorders>
          </w:tcPr>
          <w:p w14:paraId="0D12C5B8"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AZUFRE</w:t>
            </w:r>
          </w:p>
          <w:p w14:paraId="2437E82E"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16</w:t>
            </w:r>
          </w:p>
          <w:p w14:paraId="0FD2F95E" w14:textId="77777777" w:rsidR="00191D6B" w:rsidRPr="004D63DB" w:rsidRDefault="00191D6B" w:rsidP="00191D6B">
            <w:pPr>
              <w:jc w:val="center"/>
              <w:rPr>
                <w:rFonts w:asciiTheme="minorHAnsi" w:hAnsiTheme="minorHAnsi" w:cstheme="minorHAnsi"/>
                <w:b/>
                <w:bCs/>
                <w:sz w:val="12"/>
                <w:szCs w:val="12"/>
              </w:rPr>
            </w:pPr>
          </w:p>
          <w:p w14:paraId="2BB537A8"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protones: 16</w:t>
            </w:r>
          </w:p>
          <w:p w14:paraId="6224FDD3"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electrones: 16</w:t>
            </w:r>
          </w:p>
          <w:p w14:paraId="402A60AB" w14:textId="77777777" w:rsidR="00191D6B" w:rsidRPr="004D63DB" w:rsidRDefault="00191D6B" w:rsidP="00191D6B">
            <w:pPr>
              <w:ind w:right="165" w:hanging="194"/>
              <w:jc w:val="center"/>
              <w:rPr>
                <w:rFonts w:asciiTheme="minorHAnsi" w:hAnsiTheme="minorHAnsi" w:cstheme="minorHAnsi"/>
                <w:b/>
                <w:bCs/>
                <w:sz w:val="16"/>
                <w:szCs w:val="16"/>
              </w:rPr>
            </w:pPr>
            <w:r>
              <w:rPr>
                <w:rFonts w:ascii="Calibri" w:eastAsia="Calibri" w:hAnsi="Calibri" w:cs="Calibri"/>
                <w:b/>
                <w:bCs/>
                <w:sz w:val="16"/>
                <w:szCs w:val="16"/>
                <w:lang w:val="es-ES_tradnl"/>
              </w:rPr>
              <w:t xml:space="preserve">   </w:t>
            </w: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neutrones: 16</w:t>
            </w:r>
          </w:p>
          <w:p w14:paraId="34CB51DE" w14:textId="77777777" w:rsidR="00191D6B" w:rsidRPr="004D63DB" w:rsidRDefault="00191D6B" w:rsidP="00191D6B">
            <w:pPr>
              <w:ind w:right="165" w:hanging="194"/>
              <w:jc w:val="center"/>
              <w:rPr>
                <w:rFonts w:asciiTheme="minorHAnsi" w:hAnsiTheme="minorHAnsi" w:cstheme="minorHAnsi"/>
                <w:b/>
                <w:bCs/>
                <w:sz w:val="16"/>
                <w:szCs w:val="16"/>
              </w:rPr>
            </w:pPr>
          </w:p>
          <w:p w14:paraId="77109201" w14:textId="77777777" w:rsidR="00191D6B" w:rsidRPr="004D63DB" w:rsidRDefault="00191D6B" w:rsidP="00191D6B">
            <w:pPr>
              <w:ind w:right="165" w:hanging="194"/>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32.07</w:t>
            </w:r>
          </w:p>
        </w:tc>
        <w:tc>
          <w:tcPr>
            <w:tcW w:w="1973" w:type="dxa"/>
            <w:tcBorders>
              <w:bottom w:val="single" w:sz="4" w:space="0" w:color="auto"/>
            </w:tcBorders>
          </w:tcPr>
          <w:p w14:paraId="51BE20D4"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CLORO</w:t>
            </w:r>
          </w:p>
          <w:p w14:paraId="05FE5796"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17</w:t>
            </w:r>
          </w:p>
          <w:p w14:paraId="0972BE8E" w14:textId="77777777" w:rsidR="00191D6B" w:rsidRPr="004D63DB" w:rsidRDefault="00191D6B" w:rsidP="00191D6B">
            <w:pPr>
              <w:jc w:val="center"/>
              <w:rPr>
                <w:rFonts w:asciiTheme="minorHAnsi" w:hAnsiTheme="minorHAnsi" w:cstheme="minorHAnsi"/>
                <w:sz w:val="12"/>
                <w:szCs w:val="12"/>
              </w:rPr>
            </w:pPr>
          </w:p>
          <w:p w14:paraId="120515BF"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protones: 17</w:t>
            </w:r>
          </w:p>
          <w:p w14:paraId="681FF0CA"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electrones: 17</w:t>
            </w:r>
          </w:p>
          <w:p w14:paraId="2C655C43" w14:textId="77777777" w:rsidR="00191D6B" w:rsidRPr="004D63DB" w:rsidRDefault="00191D6B" w:rsidP="00191D6B">
            <w:pPr>
              <w:ind w:right="210" w:hanging="284"/>
              <w:jc w:val="center"/>
              <w:rPr>
                <w:rFonts w:asciiTheme="minorHAnsi" w:hAnsiTheme="minorHAnsi" w:cstheme="minorHAnsi"/>
                <w:b/>
                <w:bCs/>
                <w:sz w:val="16"/>
                <w:szCs w:val="16"/>
              </w:rPr>
            </w:pPr>
            <w:r>
              <w:rPr>
                <w:rFonts w:ascii="Calibri" w:eastAsia="Calibri" w:hAnsi="Calibri" w:cs="Calibri"/>
                <w:b/>
                <w:bCs/>
                <w:sz w:val="16"/>
                <w:szCs w:val="16"/>
                <w:lang w:val="es-ES_tradnl"/>
              </w:rPr>
              <w:t xml:space="preserve">      </w:t>
            </w: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neutrones: 18</w:t>
            </w:r>
          </w:p>
          <w:p w14:paraId="479138E0" w14:textId="77777777" w:rsidR="00191D6B" w:rsidRPr="004D63DB" w:rsidRDefault="00191D6B" w:rsidP="00191D6B">
            <w:pPr>
              <w:ind w:right="210" w:hanging="284"/>
              <w:jc w:val="center"/>
              <w:rPr>
                <w:rFonts w:asciiTheme="minorHAnsi" w:hAnsiTheme="minorHAnsi" w:cstheme="minorHAnsi"/>
                <w:b/>
                <w:bCs/>
                <w:sz w:val="16"/>
                <w:szCs w:val="16"/>
              </w:rPr>
            </w:pPr>
          </w:p>
          <w:p w14:paraId="293FCE9B" w14:textId="77777777" w:rsidR="00191D6B" w:rsidRPr="004D63DB" w:rsidRDefault="00191D6B" w:rsidP="00191D6B">
            <w:pPr>
              <w:ind w:right="210" w:hanging="284"/>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35.45</w:t>
            </w:r>
          </w:p>
        </w:tc>
        <w:tc>
          <w:tcPr>
            <w:tcW w:w="1805" w:type="dxa"/>
            <w:tcBorders>
              <w:bottom w:val="single" w:sz="4" w:space="0" w:color="auto"/>
            </w:tcBorders>
          </w:tcPr>
          <w:p w14:paraId="0FE5D2FF"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ARGÓN</w:t>
            </w:r>
          </w:p>
          <w:p w14:paraId="7EDC4D6F"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18</w:t>
            </w:r>
          </w:p>
          <w:p w14:paraId="6493A27E" w14:textId="77777777" w:rsidR="00191D6B" w:rsidRPr="004D63DB" w:rsidRDefault="00191D6B" w:rsidP="00191D6B">
            <w:pPr>
              <w:jc w:val="center"/>
              <w:rPr>
                <w:rFonts w:asciiTheme="minorHAnsi" w:hAnsiTheme="minorHAnsi" w:cstheme="minorHAnsi"/>
                <w:sz w:val="12"/>
                <w:szCs w:val="12"/>
              </w:rPr>
            </w:pPr>
          </w:p>
          <w:p w14:paraId="0ECDAFB1"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protones: 18</w:t>
            </w:r>
          </w:p>
          <w:p w14:paraId="03D9CCB5"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electrones: 18</w:t>
            </w:r>
          </w:p>
          <w:p w14:paraId="558EE018" w14:textId="77777777" w:rsidR="00191D6B" w:rsidRPr="004D63DB" w:rsidRDefault="00191D6B" w:rsidP="00191D6B">
            <w:pPr>
              <w:tabs>
                <w:tab w:val="left" w:pos="1336"/>
              </w:tabs>
              <w:ind w:left="-104" w:right="-104" w:hanging="90"/>
              <w:jc w:val="center"/>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neutrones: 22</w:t>
            </w:r>
          </w:p>
          <w:p w14:paraId="6537D63A" w14:textId="77777777" w:rsidR="00191D6B" w:rsidRPr="004D63DB" w:rsidRDefault="00191D6B" w:rsidP="00191D6B">
            <w:pPr>
              <w:tabs>
                <w:tab w:val="left" w:pos="1336"/>
              </w:tabs>
              <w:ind w:left="-104" w:right="-104" w:hanging="90"/>
              <w:jc w:val="center"/>
              <w:rPr>
                <w:rFonts w:asciiTheme="minorHAnsi" w:hAnsiTheme="minorHAnsi" w:cstheme="minorHAnsi"/>
                <w:b/>
                <w:bCs/>
                <w:sz w:val="16"/>
                <w:szCs w:val="16"/>
              </w:rPr>
            </w:pPr>
          </w:p>
          <w:p w14:paraId="2A226349" w14:textId="77777777" w:rsidR="00191D6B" w:rsidRPr="004D63DB" w:rsidRDefault="00191D6B" w:rsidP="00191D6B">
            <w:pPr>
              <w:tabs>
                <w:tab w:val="left" w:pos="1336"/>
              </w:tabs>
              <w:ind w:left="-104" w:right="-104" w:hanging="90"/>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39.95</w:t>
            </w:r>
          </w:p>
        </w:tc>
      </w:tr>
      <w:tr w:rsidR="00191D6B" w:rsidRPr="004D63DB" w14:paraId="45FC87C9" w14:textId="77777777" w:rsidTr="00191D6B">
        <w:trPr>
          <w:trHeight w:val="1880"/>
        </w:trPr>
        <w:tc>
          <w:tcPr>
            <w:tcW w:w="1800" w:type="dxa"/>
            <w:tcBorders>
              <w:left w:val="single" w:sz="4" w:space="0" w:color="auto"/>
              <w:bottom w:val="single" w:sz="4" w:space="0" w:color="auto"/>
              <w:right w:val="single" w:sz="4" w:space="0" w:color="auto"/>
            </w:tcBorders>
          </w:tcPr>
          <w:p w14:paraId="4E3C6A54"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POTASIO</w:t>
            </w:r>
          </w:p>
          <w:p w14:paraId="7EC7F785"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19</w:t>
            </w:r>
          </w:p>
          <w:p w14:paraId="586FB5CE" w14:textId="77777777" w:rsidR="00191D6B" w:rsidRPr="004D63DB" w:rsidRDefault="00191D6B" w:rsidP="00191D6B">
            <w:pPr>
              <w:jc w:val="center"/>
              <w:rPr>
                <w:rFonts w:asciiTheme="minorHAnsi" w:hAnsiTheme="minorHAnsi" w:cstheme="minorHAnsi"/>
                <w:b/>
                <w:bCs/>
                <w:sz w:val="12"/>
                <w:szCs w:val="12"/>
              </w:rPr>
            </w:pPr>
          </w:p>
          <w:p w14:paraId="509E8FDA"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protones: 19</w:t>
            </w:r>
          </w:p>
          <w:p w14:paraId="6E018D3D"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xml:space="preserve">. de electrones: 19 </w:t>
            </w:r>
          </w:p>
          <w:p w14:paraId="4C943E57" w14:textId="77777777" w:rsidR="00191D6B" w:rsidRPr="004D63DB" w:rsidRDefault="00191D6B" w:rsidP="00191D6B">
            <w:pPr>
              <w:ind w:right="75" w:hanging="105"/>
              <w:jc w:val="center"/>
              <w:rPr>
                <w:rFonts w:asciiTheme="minorHAnsi" w:hAnsiTheme="minorHAnsi" w:cstheme="minorHAnsi"/>
                <w:b/>
                <w:bCs/>
                <w:sz w:val="16"/>
                <w:szCs w:val="16"/>
              </w:rPr>
            </w:pPr>
            <w:r>
              <w:rPr>
                <w:rFonts w:ascii="Calibri" w:eastAsia="Calibri" w:hAnsi="Calibri" w:cs="Calibri"/>
                <w:b/>
                <w:bCs/>
                <w:sz w:val="16"/>
                <w:szCs w:val="16"/>
                <w:lang w:val="es-ES_tradnl"/>
              </w:rPr>
              <w:t xml:space="preserve">  </w:t>
            </w: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neutrones: 20</w:t>
            </w:r>
          </w:p>
          <w:p w14:paraId="6E288012" w14:textId="77777777" w:rsidR="00191D6B" w:rsidRPr="004D63DB" w:rsidRDefault="00191D6B" w:rsidP="00191D6B">
            <w:pPr>
              <w:ind w:right="75" w:hanging="105"/>
              <w:jc w:val="center"/>
              <w:rPr>
                <w:rFonts w:asciiTheme="minorHAnsi" w:hAnsiTheme="minorHAnsi" w:cstheme="minorHAnsi"/>
                <w:b/>
                <w:bCs/>
                <w:sz w:val="16"/>
                <w:szCs w:val="16"/>
              </w:rPr>
            </w:pPr>
          </w:p>
          <w:p w14:paraId="22C62508" w14:textId="77777777" w:rsidR="00191D6B" w:rsidRPr="004D63DB" w:rsidRDefault="00191D6B" w:rsidP="00191D6B">
            <w:pPr>
              <w:ind w:right="75" w:hanging="105"/>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39.10</w:t>
            </w:r>
          </w:p>
        </w:tc>
        <w:tc>
          <w:tcPr>
            <w:tcW w:w="1896" w:type="dxa"/>
            <w:tcBorders>
              <w:top w:val="single" w:sz="4" w:space="0" w:color="auto"/>
              <w:left w:val="single" w:sz="4" w:space="0" w:color="auto"/>
              <w:bottom w:val="single" w:sz="4" w:space="0" w:color="auto"/>
              <w:right w:val="single" w:sz="4" w:space="0" w:color="auto"/>
            </w:tcBorders>
          </w:tcPr>
          <w:p w14:paraId="26876C5D"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CALCIO</w:t>
            </w:r>
          </w:p>
          <w:p w14:paraId="3454F810" w14:textId="77777777" w:rsidR="00191D6B" w:rsidRPr="004D63DB" w:rsidRDefault="00191D6B" w:rsidP="00191D6B">
            <w:pPr>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20</w:t>
            </w:r>
          </w:p>
          <w:p w14:paraId="3ABD5435" w14:textId="77777777" w:rsidR="00191D6B" w:rsidRPr="004D63DB" w:rsidRDefault="00191D6B" w:rsidP="00191D6B">
            <w:pPr>
              <w:jc w:val="center"/>
              <w:rPr>
                <w:rFonts w:asciiTheme="minorHAnsi" w:hAnsiTheme="minorHAnsi" w:cstheme="minorHAnsi"/>
                <w:sz w:val="12"/>
                <w:szCs w:val="12"/>
              </w:rPr>
            </w:pPr>
          </w:p>
          <w:p w14:paraId="0C54394B"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protones: 20</w:t>
            </w:r>
          </w:p>
          <w:p w14:paraId="1626A307" w14:textId="77777777" w:rsidR="00191D6B" w:rsidRPr="004D63DB" w:rsidRDefault="00191D6B" w:rsidP="00191D6B">
            <w:pPr>
              <w:ind w:hanging="15"/>
              <w:rPr>
                <w:rFonts w:asciiTheme="minorHAnsi" w:hAnsiTheme="minorHAnsi" w:cstheme="minorHAnsi"/>
                <w:b/>
                <w:bCs/>
                <w:sz w:val="16"/>
                <w:szCs w:val="16"/>
              </w:rPr>
            </w:pP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electrones: 20</w:t>
            </w:r>
          </w:p>
          <w:p w14:paraId="63490088" w14:textId="77777777" w:rsidR="00191D6B" w:rsidRPr="004D63DB" w:rsidRDefault="00191D6B" w:rsidP="00191D6B">
            <w:pPr>
              <w:ind w:right="-105" w:hanging="374"/>
              <w:jc w:val="center"/>
              <w:rPr>
                <w:rFonts w:asciiTheme="minorHAnsi" w:hAnsiTheme="minorHAnsi" w:cstheme="minorHAnsi"/>
                <w:b/>
                <w:bCs/>
                <w:sz w:val="16"/>
                <w:szCs w:val="16"/>
              </w:rPr>
            </w:pPr>
            <w:r>
              <w:rPr>
                <w:rFonts w:ascii="Calibri" w:eastAsia="Calibri" w:hAnsi="Calibri" w:cs="Calibri"/>
                <w:b/>
                <w:bCs/>
                <w:sz w:val="16"/>
                <w:szCs w:val="16"/>
                <w:lang w:val="es-ES_tradnl"/>
              </w:rPr>
              <w:t xml:space="preserve">  </w:t>
            </w:r>
            <w:proofErr w:type="spellStart"/>
            <w:r w:rsidRPr="004D63DB">
              <w:rPr>
                <w:rFonts w:ascii="Calibri" w:eastAsia="Calibri" w:hAnsi="Calibri" w:cs="Calibri"/>
                <w:b/>
                <w:bCs/>
                <w:sz w:val="16"/>
                <w:szCs w:val="16"/>
                <w:lang w:val="es-ES_tradnl"/>
              </w:rPr>
              <w:t>Cant</w:t>
            </w:r>
            <w:proofErr w:type="spellEnd"/>
            <w:r w:rsidRPr="004D63DB">
              <w:rPr>
                <w:rFonts w:ascii="Calibri" w:eastAsia="Calibri" w:hAnsi="Calibri" w:cs="Calibri"/>
                <w:b/>
                <w:bCs/>
                <w:sz w:val="16"/>
                <w:szCs w:val="16"/>
                <w:lang w:val="es-ES_tradnl"/>
              </w:rPr>
              <w:t>. de neutrones: 20</w:t>
            </w:r>
          </w:p>
          <w:p w14:paraId="02A65C11" w14:textId="77777777" w:rsidR="00191D6B" w:rsidRPr="004D63DB" w:rsidRDefault="00191D6B" w:rsidP="00191D6B">
            <w:pPr>
              <w:ind w:right="-105" w:hanging="374"/>
              <w:jc w:val="center"/>
              <w:rPr>
                <w:rFonts w:asciiTheme="minorHAnsi" w:hAnsiTheme="minorHAnsi" w:cstheme="minorHAnsi"/>
                <w:b/>
                <w:bCs/>
                <w:sz w:val="16"/>
                <w:szCs w:val="16"/>
              </w:rPr>
            </w:pPr>
          </w:p>
          <w:p w14:paraId="4326B8EA" w14:textId="77777777" w:rsidR="00191D6B" w:rsidRPr="004D63DB" w:rsidRDefault="00191D6B" w:rsidP="00191D6B">
            <w:pPr>
              <w:ind w:right="-105" w:hanging="374"/>
              <w:jc w:val="center"/>
              <w:rPr>
                <w:rFonts w:asciiTheme="minorHAnsi" w:hAnsiTheme="minorHAnsi" w:cstheme="minorHAnsi"/>
                <w:b/>
                <w:bCs/>
                <w:sz w:val="21"/>
                <w:szCs w:val="21"/>
              </w:rPr>
            </w:pPr>
            <w:r w:rsidRPr="004D63DB">
              <w:rPr>
                <w:rFonts w:ascii="Calibri" w:eastAsia="Calibri" w:hAnsi="Calibri" w:cs="Calibri"/>
                <w:b/>
                <w:bCs/>
                <w:sz w:val="21"/>
                <w:szCs w:val="21"/>
                <w:lang w:val="es-ES_tradnl"/>
              </w:rPr>
              <w:t>40.08</w:t>
            </w:r>
          </w:p>
        </w:tc>
        <w:tc>
          <w:tcPr>
            <w:tcW w:w="11874" w:type="dxa"/>
            <w:gridSpan w:val="6"/>
            <w:tcBorders>
              <w:top w:val="single" w:sz="4" w:space="0" w:color="auto"/>
              <w:left w:val="single" w:sz="4" w:space="0" w:color="auto"/>
              <w:bottom w:val="nil"/>
              <w:right w:val="nil"/>
            </w:tcBorders>
          </w:tcPr>
          <w:p w14:paraId="3F90C074" w14:textId="77777777" w:rsidR="00191D6B" w:rsidRPr="004D63DB" w:rsidRDefault="00191D6B" w:rsidP="00191D6B">
            <w:pPr>
              <w:ind w:left="700"/>
              <w:rPr>
                <w:rFonts w:asciiTheme="minorHAnsi" w:hAnsiTheme="minorHAnsi" w:cstheme="minorHAnsi"/>
                <w:i/>
                <w:iCs/>
                <w:sz w:val="21"/>
                <w:szCs w:val="21"/>
                <w:lang w:val="es-ES"/>
              </w:rPr>
            </w:pPr>
          </w:p>
          <w:p w14:paraId="2F33EBA6" w14:textId="77777777" w:rsidR="00191D6B" w:rsidRPr="004D63DB" w:rsidRDefault="00191D6B" w:rsidP="00191D6B">
            <w:pPr>
              <w:ind w:left="700"/>
              <w:rPr>
                <w:rFonts w:asciiTheme="minorHAnsi" w:hAnsiTheme="minorHAnsi" w:cstheme="minorHAnsi"/>
                <w:i/>
                <w:iCs/>
                <w:sz w:val="21"/>
                <w:szCs w:val="21"/>
                <w:lang w:val="es-ES"/>
              </w:rPr>
            </w:pPr>
          </w:p>
          <w:p w14:paraId="75E3FA0C" w14:textId="77777777" w:rsidR="00191D6B" w:rsidRPr="004D63DB" w:rsidRDefault="00191D6B" w:rsidP="00191D6B">
            <w:pPr>
              <w:ind w:left="700" w:right="610"/>
              <w:rPr>
                <w:rFonts w:asciiTheme="minorHAnsi" w:hAnsiTheme="minorHAnsi" w:cstheme="minorHAnsi"/>
                <w:i/>
                <w:iCs/>
                <w:sz w:val="21"/>
                <w:szCs w:val="21"/>
                <w:lang w:val="es-ES"/>
              </w:rPr>
            </w:pPr>
            <w:r w:rsidRPr="004D63DB">
              <w:rPr>
                <w:rFonts w:ascii="Calibri" w:eastAsia="Calibri" w:hAnsi="Calibri" w:cs="Calibri"/>
                <w:i/>
                <w:iCs/>
                <w:sz w:val="21"/>
                <w:szCs w:val="21"/>
                <w:lang w:val="es-ES_tradnl"/>
              </w:rPr>
              <w:t>Nota: La cantidad de neutrones puede ser diferente en los átomos del mismo elemento. Los átomos de un elemento con diferentes cantidades de neutrones se denominan isótopos de ese elemento. La cantidad de neutrones que se muestra en la tabla representa el isótopo más frecuente para ese elemento.</w:t>
            </w:r>
          </w:p>
        </w:tc>
      </w:tr>
      <w:bookmarkEnd w:id="0"/>
    </w:tbl>
    <w:p w14:paraId="6D6486A9" w14:textId="40405C40" w:rsidR="00D26115" w:rsidRPr="004D63DB" w:rsidRDefault="00D26115" w:rsidP="001E14D7">
      <w:pPr>
        <w:rPr>
          <w:rFonts w:asciiTheme="minorHAnsi" w:hAnsiTheme="minorHAnsi" w:cstheme="minorHAnsi"/>
          <w:b/>
          <w:bCs/>
        </w:rPr>
      </w:pPr>
    </w:p>
    <w:p w14:paraId="0C8CA808" w14:textId="1813AA1E" w:rsidR="00456C35" w:rsidRPr="004D63DB" w:rsidRDefault="00456C35" w:rsidP="005976D8">
      <w:pPr>
        <w:ind w:left="180" w:hanging="180"/>
        <w:rPr>
          <w:rFonts w:asciiTheme="minorHAnsi" w:hAnsiTheme="minorHAnsi" w:cstheme="minorHAnsi"/>
          <w:b/>
          <w:bCs/>
          <w:lang w:val="es-ES"/>
        </w:rPr>
      </w:pPr>
    </w:p>
    <w:sectPr w:rsidR="00456C35" w:rsidRPr="004D63DB" w:rsidSect="009F0D09">
      <w:headerReference w:type="even" r:id="rId9"/>
      <w:headerReference w:type="default" r:id="rId10"/>
      <w:footerReference w:type="even" r:id="rId11"/>
      <w:footerReference w:type="default" r:id="rId12"/>
      <w:headerReference w:type="first" r:id="rId13"/>
      <w:footerReference w:type="first" r:id="rId14"/>
      <w:pgSz w:w="15840" w:h="12240" w:orient="landscape"/>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81F21" w14:textId="77777777" w:rsidR="00C42AAB" w:rsidRDefault="00C42AAB" w:rsidP="006762E7">
      <w:r>
        <w:separator/>
      </w:r>
    </w:p>
  </w:endnote>
  <w:endnote w:type="continuationSeparator" w:id="0">
    <w:p w14:paraId="49D8CDCB" w14:textId="77777777" w:rsidR="00C42AAB" w:rsidRDefault="00C42AAB" w:rsidP="0067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4290" w14:textId="77777777" w:rsidR="009F0D09" w:rsidRDefault="009F0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9635" w14:textId="1451BBF4" w:rsidR="006762E7" w:rsidRPr="006762E7" w:rsidRDefault="006762E7" w:rsidP="006762E7">
    <w:pPr>
      <w:pStyle w:val="Footer"/>
      <w:jc w:val="center"/>
      <w:rPr>
        <w:rFonts w:asciiTheme="minorHAnsi" w:hAnsiTheme="minorHAnsi" w:cstheme="minorHAnsi"/>
        <w:sz w:val="20"/>
        <w:szCs w:val="20"/>
      </w:rPr>
    </w:pPr>
    <w:r w:rsidRPr="006762E7">
      <w:rPr>
        <w:rFonts w:asciiTheme="minorHAnsi" w:hAnsiTheme="minorHAnsi" w:cstheme="minorHAnsi"/>
        <w:sz w:val="20"/>
        <w:szCs w:val="20"/>
      </w:rPr>
      <w:t>www.acs.org/middleschoolchemistry</w:t>
    </w:r>
    <w:r w:rsidRPr="006762E7">
      <w:rPr>
        <w:rFonts w:asciiTheme="minorHAnsi" w:hAnsiTheme="minorHAnsi" w:cstheme="minorHAnsi"/>
        <w:sz w:val="20"/>
        <w:szCs w:val="20"/>
      </w:rPr>
      <w:ptab w:relativeTo="margin" w:alignment="center" w:leader="none"/>
    </w:r>
    <w:r w:rsidRPr="006762E7">
      <w:rPr>
        <w:rFonts w:asciiTheme="minorHAnsi" w:hAnsiTheme="minorHAnsi" w:cstheme="minorHAnsi"/>
        <w:sz w:val="20"/>
        <w:szCs w:val="20"/>
      </w:rPr>
      <w:fldChar w:fldCharType="begin"/>
    </w:r>
    <w:r w:rsidRPr="006762E7">
      <w:rPr>
        <w:rFonts w:asciiTheme="minorHAnsi" w:hAnsiTheme="minorHAnsi" w:cstheme="minorHAnsi"/>
        <w:sz w:val="20"/>
        <w:szCs w:val="20"/>
      </w:rPr>
      <w:instrText xml:space="preserve"> PAGE   \* MERGEFORMAT </w:instrText>
    </w:r>
    <w:r w:rsidRPr="006762E7">
      <w:rPr>
        <w:rFonts w:asciiTheme="minorHAnsi" w:hAnsiTheme="minorHAnsi" w:cstheme="minorHAnsi"/>
        <w:sz w:val="20"/>
        <w:szCs w:val="20"/>
      </w:rPr>
      <w:fldChar w:fldCharType="separate"/>
    </w:r>
    <w:r w:rsidRPr="006762E7">
      <w:rPr>
        <w:rFonts w:asciiTheme="minorHAnsi" w:hAnsiTheme="minorHAnsi" w:cstheme="minorHAnsi"/>
        <w:sz w:val="20"/>
        <w:szCs w:val="20"/>
      </w:rPr>
      <w:t>1</w:t>
    </w:r>
    <w:r w:rsidRPr="006762E7">
      <w:rPr>
        <w:rFonts w:asciiTheme="minorHAnsi" w:hAnsiTheme="minorHAnsi" w:cstheme="minorHAnsi"/>
        <w:sz w:val="20"/>
        <w:szCs w:val="20"/>
      </w:rPr>
      <w:fldChar w:fldCharType="end"/>
    </w:r>
    <w:r w:rsidRPr="006762E7">
      <w:rPr>
        <w:rFonts w:asciiTheme="minorHAnsi" w:hAnsiTheme="minorHAnsi" w:cstheme="minorHAnsi"/>
        <w:sz w:val="20"/>
        <w:szCs w:val="20"/>
      </w:rPr>
      <w:ptab w:relativeTo="margin" w:alignment="right" w:leader="none"/>
    </w:r>
    <w:r w:rsidRPr="006762E7">
      <w:rPr>
        <w:rFonts w:asciiTheme="minorHAnsi" w:hAnsiTheme="minorHAnsi" w:cstheme="minorHAnsi"/>
        <w:sz w:val="20"/>
        <w:szCs w:val="20"/>
      </w:rPr>
      <w:t>©2024 American Chemical Society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A9A6" w14:textId="77777777" w:rsidR="009F0D09" w:rsidRDefault="009F0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3BD4C" w14:textId="77777777" w:rsidR="00C42AAB" w:rsidRDefault="00C42AAB" w:rsidP="006762E7">
      <w:r>
        <w:separator/>
      </w:r>
    </w:p>
  </w:footnote>
  <w:footnote w:type="continuationSeparator" w:id="0">
    <w:p w14:paraId="52373D13" w14:textId="77777777" w:rsidR="00C42AAB" w:rsidRDefault="00C42AAB" w:rsidP="00676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8A95" w14:textId="77777777" w:rsidR="009F0D09" w:rsidRDefault="009F0D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08E3" w14:textId="77777777" w:rsidR="009F0D09" w:rsidRDefault="009F0D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BC62" w14:textId="77777777" w:rsidR="009F0D09" w:rsidRDefault="009F0D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AAD"/>
    <w:rsid w:val="00173BB0"/>
    <w:rsid w:val="00191D6B"/>
    <w:rsid w:val="001E14D7"/>
    <w:rsid w:val="0029576F"/>
    <w:rsid w:val="002A7AAD"/>
    <w:rsid w:val="00332FAA"/>
    <w:rsid w:val="00365EEC"/>
    <w:rsid w:val="00456C35"/>
    <w:rsid w:val="004D63DB"/>
    <w:rsid w:val="00533DFD"/>
    <w:rsid w:val="005976D8"/>
    <w:rsid w:val="005D1724"/>
    <w:rsid w:val="005F2763"/>
    <w:rsid w:val="00627314"/>
    <w:rsid w:val="006762E7"/>
    <w:rsid w:val="00750AB8"/>
    <w:rsid w:val="00923A58"/>
    <w:rsid w:val="00997F3C"/>
    <w:rsid w:val="009F0D09"/>
    <w:rsid w:val="00B001D1"/>
    <w:rsid w:val="00B736E3"/>
    <w:rsid w:val="00C00F46"/>
    <w:rsid w:val="00C42AAB"/>
    <w:rsid w:val="00D26115"/>
    <w:rsid w:val="00D54735"/>
    <w:rsid w:val="00E21F4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0B739"/>
  <w15:chartTrackingRefBased/>
  <w15:docId w15:val="{D776ADBA-6058-4832-8685-EE06E204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AAD"/>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A7AAD"/>
    <w:rPr>
      <w:rFonts w:ascii="Calibri" w:eastAsia="Calibri" w:hAnsi="Calibri" w:cs="Calibri"/>
      <w:sz w:val="28"/>
      <w:szCs w:val="28"/>
    </w:rPr>
  </w:style>
  <w:style w:type="character" w:customStyle="1" w:styleId="BodyTextChar">
    <w:name w:val="Body Text Char"/>
    <w:basedOn w:val="DefaultParagraphFont"/>
    <w:link w:val="BodyText"/>
    <w:uiPriority w:val="1"/>
    <w:rsid w:val="002A7AAD"/>
    <w:rPr>
      <w:rFonts w:ascii="Calibri" w:eastAsia="Calibri" w:hAnsi="Calibri" w:cs="Calibri"/>
      <w:sz w:val="28"/>
      <w:szCs w:val="28"/>
    </w:rPr>
  </w:style>
  <w:style w:type="table" w:styleId="TableGrid">
    <w:name w:val="Table Grid"/>
    <w:basedOn w:val="TableNormal"/>
    <w:uiPriority w:val="39"/>
    <w:rsid w:val="0075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62E7"/>
    <w:pPr>
      <w:tabs>
        <w:tab w:val="center" w:pos="4680"/>
        <w:tab w:val="right" w:pos="9360"/>
      </w:tabs>
    </w:pPr>
  </w:style>
  <w:style w:type="character" w:customStyle="1" w:styleId="HeaderChar">
    <w:name w:val="Header Char"/>
    <w:basedOn w:val="DefaultParagraphFont"/>
    <w:link w:val="Header"/>
    <w:uiPriority w:val="99"/>
    <w:rsid w:val="006762E7"/>
    <w:rPr>
      <w:rFonts w:ascii="Arial" w:eastAsia="Arial" w:hAnsi="Arial" w:cs="Arial"/>
    </w:rPr>
  </w:style>
  <w:style w:type="paragraph" w:styleId="Footer">
    <w:name w:val="footer"/>
    <w:basedOn w:val="Normal"/>
    <w:link w:val="FooterChar"/>
    <w:uiPriority w:val="99"/>
    <w:unhideWhenUsed/>
    <w:rsid w:val="006762E7"/>
    <w:pPr>
      <w:tabs>
        <w:tab w:val="center" w:pos="4680"/>
        <w:tab w:val="right" w:pos="9360"/>
      </w:tabs>
    </w:pPr>
  </w:style>
  <w:style w:type="character" w:customStyle="1" w:styleId="FooterChar">
    <w:name w:val="Footer Char"/>
    <w:basedOn w:val="DefaultParagraphFont"/>
    <w:link w:val="Footer"/>
    <w:uiPriority w:val="99"/>
    <w:rsid w:val="006762E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6854F8-DEB2-4F8C-B085-399562393CC1}">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C8D99F53-1550-4AD6-A4D8-64E9F30E187E}">
  <ds:schemaRefs>
    <ds:schemaRef ds:uri="http://schemas.microsoft.com/sharepoint/v3/contenttype/forms"/>
  </ds:schemaRefs>
</ds:datastoreItem>
</file>

<file path=customXml/itemProps3.xml><?xml version="1.0" encoding="utf-8"?>
<ds:datastoreItem xmlns:ds="http://schemas.openxmlformats.org/officeDocument/2006/customXml" ds:itemID="{6AE2D603-616D-4FFE-BCE5-2B1D79AB3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Kessler, James</dc:creator>
  <cp:lastModifiedBy>Hiorns, Celia (Intern)</cp:lastModifiedBy>
  <cp:revision>14</cp:revision>
  <dcterms:created xsi:type="dcterms:W3CDTF">2022-04-04T15:10:00Z</dcterms:created>
  <dcterms:modified xsi:type="dcterms:W3CDTF">2024-05-28T15:58:00Z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